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DF175" w14:textId="77777777" w:rsidR="00DE48CF" w:rsidRDefault="00DE48CF" w:rsidP="00DE48CF">
      <w:pPr>
        <w:tabs>
          <w:tab w:val="num" w:pos="720"/>
        </w:tabs>
        <w:ind w:left="720" w:hanging="360"/>
      </w:pPr>
      <w:r>
        <w:t>HEIMTALI PÕHIKOOLI</w:t>
      </w:r>
    </w:p>
    <w:p w14:paraId="35C4EE98" w14:textId="41170096" w:rsidR="00DE48CF" w:rsidRDefault="00DE48CF" w:rsidP="00DE48CF">
      <w:pPr>
        <w:tabs>
          <w:tab w:val="num" w:pos="720"/>
        </w:tabs>
        <w:ind w:left="720" w:hanging="360"/>
      </w:pPr>
      <w:r>
        <w:t xml:space="preserve">LASTEVANEMATE ÜLDKOOSOLEK </w:t>
      </w:r>
      <w:r w:rsidR="00CB55BE">
        <w:tab/>
      </w:r>
      <w:r w:rsidR="00CB55BE">
        <w:tab/>
      </w:r>
      <w:r w:rsidR="00CB55BE">
        <w:tab/>
      </w:r>
      <w:r w:rsidR="00CB55BE">
        <w:tab/>
      </w:r>
      <w:r w:rsidR="00CB55BE">
        <w:tab/>
      </w:r>
      <w:r>
        <w:t>1. aprillil</w:t>
      </w:r>
      <w:r w:rsidR="00D6340B">
        <w:t xml:space="preserve"> </w:t>
      </w:r>
      <w:r>
        <w:t>2026</w:t>
      </w:r>
    </w:p>
    <w:p w14:paraId="5F0215EF" w14:textId="6D569D99" w:rsidR="00DE48CF" w:rsidRDefault="00CB55BE" w:rsidP="00DE48CF">
      <w:pPr>
        <w:tabs>
          <w:tab w:val="num" w:pos="720"/>
        </w:tabs>
        <w:ind w:left="720" w:hanging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E48CF">
        <w:t>MÕISAMAJA SAALIS</w:t>
      </w:r>
    </w:p>
    <w:p w14:paraId="7FF1C506" w14:textId="0FAE3B21" w:rsidR="00C7121C" w:rsidRDefault="00C7121C" w:rsidP="00DE48CF">
      <w:pPr>
        <w:tabs>
          <w:tab w:val="num" w:pos="720"/>
        </w:tabs>
        <w:ind w:left="720" w:hanging="360"/>
      </w:pPr>
      <w:r>
        <w:t xml:space="preserve">Koosoleku algus kell 17.30, lõpp </w:t>
      </w:r>
      <w:r w:rsidR="00B37D8F">
        <w:t>19.40</w:t>
      </w:r>
    </w:p>
    <w:p w14:paraId="6E104E0F" w14:textId="48CAB3BC" w:rsidR="00DE48CF" w:rsidRDefault="00DE48CF" w:rsidP="00DE48CF">
      <w:pPr>
        <w:tabs>
          <w:tab w:val="num" w:pos="720"/>
        </w:tabs>
        <w:ind w:left="720" w:hanging="360"/>
      </w:pPr>
      <w:r>
        <w:t>Osalesid lapsevanemad, õpetajad ja juhtkond (</w:t>
      </w:r>
      <w:r w:rsidR="00CB55BE">
        <w:t xml:space="preserve">osalejad </w:t>
      </w:r>
      <w:r>
        <w:t>registreerimislehel).</w:t>
      </w:r>
    </w:p>
    <w:p w14:paraId="2CB93279" w14:textId="77777777" w:rsidR="00DE48CF" w:rsidRDefault="00DE48CF" w:rsidP="00DE48CF">
      <w:pPr>
        <w:tabs>
          <w:tab w:val="num" w:pos="720"/>
        </w:tabs>
        <w:ind w:left="720" w:hanging="360"/>
      </w:pPr>
    </w:p>
    <w:p w14:paraId="086EC7BB" w14:textId="3D4192DD" w:rsidR="00B37D8F" w:rsidRDefault="00B37D8F" w:rsidP="00DE48CF">
      <w:pPr>
        <w:tabs>
          <w:tab w:val="num" w:pos="720"/>
        </w:tabs>
        <w:ind w:left="720" w:hanging="360"/>
      </w:pPr>
      <w:r>
        <w:t>Koosoleku juhataja Eero Metsvahi.</w:t>
      </w:r>
    </w:p>
    <w:p w14:paraId="3B9585E9" w14:textId="01B6364B" w:rsidR="00B37D8F" w:rsidRDefault="00B37D8F" w:rsidP="00DE48CF">
      <w:pPr>
        <w:tabs>
          <w:tab w:val="num" w:pos="720"/>
        </w:tabs>
        <w:ind w:left="720" w:hanging="360"/>
      </w:pPr>
      <w:r>
        <w:t>Protokollija Urve Mukk</w:t>
      </w:r>
    </w:p>
    <w:p w14:paraId="2E46E08B" w14:textId="77777777" w:rsidR="00136BB3" w:rsidRDefault="00136BB3" w:rsidP="00DE48CF">
      <w:pPr>
        <w:tabs>
          <w:tab w:val="num" w:pos="720"/>
        </w:tabs>
        <w:ind w:left="720" w:hanging="360"/>
      </w:pPr>
    </w:p>
    <w:p w14:paraId="69659816" w14:textId="75E35177" w:rsidR="00DE48CF" w:rsidRDefault="00DE48CF" w:rsidP="00DE48CF">
      <w:pPr>
        <w:tabs>
          <w:tab w:val="num" w:pos="720"/>
        </w:tabs>
        <w:ind w:left="720" w:hanging="360"/>
      </w:pPr>
      <w:r>
        <w:t>Päevakord:</w:t>
      </w:r>
    </w:p>
    <w:p w14:paraId="7407FA0E" w14:textId="06B516C2" w:rsidR="00087AD1" w:rsidRPr="00087AD1" w:rsidRDefault="00087AD1" w:rsidP="00DE48CF">
      <w:pPr>
        <w:pStyle w:val="Loendilik"/>
        <w:numPr>
          <w:ilvl w:val="0"/>
          <w:numId w:val="3"/>
        </w:numPr>
      </w:pPr>
      <w:r w:rsidRPr="00087AD1">
        <w:t>Õpilase tervis ja toitumine. Kooli</w:t>
      </w:r>
      <w:r w:rsidR="00D72869">
        <w:t xml:space="preserve"> tervishoiu töötaja</w:t>
      </w:r>
      <w:r w:rsidRPr="00087AD1">
        <w:t xml:space="preserve"> Esta Jürise </w:t>
      </w:r>
    </w:p>
    <w:p w14:paraId="7110ED02" w14:textId="56448667" w:rsidR="00087AD1" w:rsidRPr="00087AD1" w:rsidRDefault="00087AD1" w:rsidP="00DE48CF">
      <w:pPr>
        <w:pStyle w:val="Loendilik"/>
        <w:numPr>
          <w:ilvl w:val="0"/>
          <w:numId w:val="3"/>
        </w:numPr>
      </w:pPr>
      <w:r w:rsidRPr="00087AD1">
        <w:t>II trimestri kokkuvõtted.</w:t>
      </w:r>
      <w:r w:rsidR="00DE48CF">
        <w:t xml:space="preserve"> Õppealajuhataja Urve Mukk</w:t>
      </w:r>
    </w:p>
    <w:p w14:paraId="316164BB" w14:textId="25B77986" w:rsidR="00087AD1" w:rsidRPr="00087AD1" w:rsidRDefault="00087AD1" w:rsidP="00DE48CF">
      <w:pPr>
        <w:pStyle w:val="Loendilik"/>
        <w:numPr>
          <w:ilvl w:val="0"/>
          <w:numId w:val="3"/>
        </w:numPr>
      </w:pPr>
      <w:r w:rsidRPr="00087AD1">
        <w:t>Juhendmaterjal</w:t>
      </w:r>
      <w:r w:rsidR="00CB55BE">
        <w:t xml:space="preserve">i </w:t>
      </w:r>
    </w:p>
    <w:p w14:paraId="00622F48" w14:textId="26F35378" w:rsidR="00087AD1" w:rsidRPr="00087AD1" w:rsidRDefault="00CB55BE" w:rsidP="00DE48CF">
      <w:pPr>
        <w:pStyle w:val="Loendilik"/>
      </w:pPr>
      <w:r>
        <w:t>„</w:t>
      </w:r>
      <w:r w:rsidR="00087AD1" w:rsidRPr="00087AD1">
        <w:t>Annetamine ja ebamõistlikud rahastamispraktikad üldhariduskoolides</w:t>
      </w:r>
      <w:r>
        <w:t>“</w:t>
      </w:r>
      <w:r w:rsidR="00087AD1" w:rsidRPr="00087AD1">
        <w:t xml:space="preserve"> </w:t>
      </w:r>
      <w:r>
        <w:t>tutvustus</w:t>
      </w:r>
    </w:p>
    <w:p w14:paraId="51BC8C5C" w14:textId="1D1F7222" w:rsidR="00087AD1" w:rsidRPr="00087AD1" w:rsidRDefault="00087AD1" w:rsidP="00DE48CF">
      <w:pPr>
        <w:pStyle w:val="Loendilik"/>
        <w:numPr>
          <w:ilvl w:val="0"/>
          <w:numId w:val="3"/>
        </w:numPr>
      </w:pPr>
      <w:r w:rsidRPr="00087AD1">
        <w:t>Huviharidus</w:t>
      </w:r>
      <w:r w:rsidR="00CB55BE">
        <w:t>est. Huvijuht Romet Koser.</w:t>
      </w:r>
    </w:p>
    <w:p w14:paraId="57CF5D6B" w14:textId="77777777" w:rsidR="00136BB3" w:rsidRDefault="00136BB3"/>
    <w:p w14:paraId="64EAE8BC" w14:textId="3148FAEF" w:rsidR="008B7642" w:rsidRDefault="00CB55BE">
      <w:r>
        <w:t>PÄEVAKORRA rakendamine:</w:t>
      </w:r>
    </w:p>
    <w:p w14:paraId="6E2B84DD" w14:textId="77777777" w:rsidR="00D842BD" w:rsidRDefault="00CB55BE" w:rsidP="007F25F9">
      <w:pPr>
        <w:pStyle w:val="Loendilik"/>
        <w:numPr>
          <w:ilvl w:val="0"/>
          <w:numId w:val="5"/>
        </w:numPr>
      </w:pPr>
      <w:r w:rsidRPr="00087AD1">
        <w:t xml:space="preserve">Õpilase tervis ja toitumine. </w:t>
      </w:r>
    </w:p>
    <w:p w14:paraId="0ED40CEC" w14:textId="241A1D90" w:rsidR="007F25F9" w:rsidRDefault="00CB55BE" w:rsidP="00D842BD">
      <w:pPr>
        <w:pStyle w:val="Loendilik"/>
      </w:pPr>
      <w:r w:rsidRPr="00087AD1">
        <w:t>Esta Jürise tähelepanekud</w:t>
      </w:r>
      <w:r w:rsidR="002D37B7">
        <w:t xml:space="preserve"> ja soovitused</w:t>
      </w:r>
      <w:r w:rsidRPr="00087AD1">
        <w:t>.</w:t>
      </w:r>
    </w:p>
    <w:p w14:paraId="6134AFDB" w14:textId="77777777" w:rsidR="00870B34" w:rsidRDefault="00870B34" w:rsidP="00870B34">
      <w:pPr>
        <w:pStyle w:val="Loendilik"/>
      </w:pPr>
    </w:p>
    <w:p w14:paraId="2AEA73F2" w14:textId="77777777" w:rsidR="00136BB3" w:rsidRDefault="007B3F00" w:rsidP="007F25F9">
      <w:pPr>
        <w:pStyle w:val="Loendilik"/>
        <w:numPr>
          <w:ilvl w:val="0"/>
          <w:numId w:val="5"/>
        </w:numPr>
      </w:pPr>
      <w:r>
        <w:t xml:space="preserve"> </w:t>
      </w:r>
      <w:r w:rsidR="007F25F9" w:rsidRPr="00087AD1">
        <w:t>II trimestri kokkuvõtted.</w:t>
      </w:r>
      <w:r w:rsidR="007F25F9">
        <w:t xml:space="preserve"> Õppealajuhataja Urve Mukk</w:t>
      </w:r>
    </w:p>
    <w:p w14:paraId="5A22AA9D" w14:textId="77777777" w:rsidR="00136BB3" w:rsidRDefault="00136BB3" w:rsidP="00136BB3">
      <w:pPr>
        <w:pStyle w:val="Loendilik"/>
      </w:pPr>
    </w:p>
    <w:p w14:paraId="55DE78D4" w14:textId="7F6ED65D" w:rsidR="007F25F9" w:rsidRPr="00087AD1" w:rsidRDefault="00E11F9F" w:rsidP="00136BB3">
      <w:pPr>
        <w:pStyle w:val="Loendilik"/>
      </w:pPr>
      <w:r>
        <w:rPr>
          <w:noProof/>
        </w:rPr>
        <w:drawing>
          <wp:inline distT="0" distB="0" distL="0" distR="0" wp14:anchorId="6BF5AF08" wp14:editId="356FE463">
            <wp:extent cx="5723488" cy="3446780"/>
            <wp:effectExtent l="0" t="0" r="0" b="1270"/>
            <wp:docPr id="568757097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406" cy="3457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345BE5" w14:textId="4D117CB2" w:rsidR="002E38B5" w:rsidRDefault="007F25F9" w:rsidP="00136BB3">
      <w:pPr>
        <w:pStyle w:val="Loendilik"/>
        <w:numPr>
          <w:ilvl w:val="0"/>
          <w:numId w:val="5"/>
        </w:numPr>
      </w:pPr>
      <w:r w:rsidRPr="007F25F9">
        <w:lastRenderedPageBreak/>
        <w:t>Juhendmaterjal: Annetamine ja rahastamispraktikad üldhariduskoolides</w:t>
      </w:r>
    </w:p>
    <w:p w14:paraId="5FF5FF33" w14:textId="77777777" w:rsidR="00E26777" w:rsidRPr="00E26777" w:rsidRDefault="00FA4D73" w:rsidP="002E38B5">
      <w:r w:rsidRPr="00E26777">
        <w:t xml:space="preserve">Selgitused ja arutelu millistel juhtudel võib kool lapsevanemalt </w:t>
      </w:r>
      <w:r w:rsidR="00E26777" w:rsidRPr="00E26777">
        <w:t xml:space="preserve"> koguda raha vabatahtlikkuse alusel. </w:t>
      </w:r>
    </w:p>
    <w:p w14:paraId="15876F3D" w14:textId="324F0C00" w:rsidR="002E38B5" w:rsidRPr="002E38B5" w:rsidRDefault="00E26777" w:rsidP="002E38B5">
      <w:hyperlink r:id="rId6" w:history="1">
        <w:r w:rsidRPr="00442A66">
          <w:rPr>
            <w:rStyle w:val="Hperlink"/>
          </w:rPr>
          <w:t>https://hm.ee/sites/default/files/documents/2026-02/Juhendmaterjal_annetamine%20ja%20ebam%C3%B5istlikud%20rahastamispraktikad%20%C3%BCldhariduskoolides_2%20(1).pdf</w:t>
        </w:r>
      </w:hyperlink>
    </w:p>
    <w:p w14:paraId="07C32E3C" w14:textId="60BF9661" w:rsidR="002E38B5" w:rsidRPr="002E38B5" w:rsidRDefault="002E38B5" w:rsidP="002E38B5">
      <w:r w:rsidRPr="002E38B5">
        <w:rPr>
          <w:lang w:val="fi-FI"/>
        </w:rPr>
        <w:t>Pöördumise täistekst on leitav siit: </w:t>
      </w:r>
      <w:r>
        <w:rPr>
          <w:lang w:val="fi-FI"/>
        </w:rPr>
        <w:t xml:space="preserve"> </w:t>
      </w:r>
      <w:hyperlink r:id="rId7" w:history="1">
        <w:r w:rsidRPr="00442A66">
          <w:rPr>
            <w:rStyle w:val="Hperlink"/>
            <w:lang w:val="fi-FI"/>
          </w:rPr>
          <w:t>https://docs.google.com/document/d/1LroJ5UAAI0VzYOpzeSRHUA4Qzyqw9uaFTYkMyn8hXdc/edit?usp=sharing</w:t>
        </w:r>
      </w:hyperlink>
    </w:p>
    <w:p w14:paraId="65D17AAD" w14:textId="77777777" w:rsidR="002E38B5" w:rsidRDefault="002E38B5" w:rsidP="002E38B5">
      <w:pPr>
        <w:rPr>
          <w:lang w:val="fi-FI"/>
        </w:rPr>
      </w:pPr>
      <w:r w:rsidRPr="002E38B5">
        <w:rPr>
          <w:lang w:val="fi-FI"/>
        </w:rPr>
        <w:t> </w:t>
      </w:r>
    </w:p>
    <w:p w14:paraId="65C28089" w14:textId="52C9B751" w:rsidR="00561947" w:rsidRPr="00136BB3" w:rsidRDefault="00A90F6C" w:rsidP="00136BB3">
      <w:pPr>
        <w:pStyle w:val="Loendilik"/>
        <w:numPr>
          <w:ilvl w:val="0"/>
          <w:numId w:val="5"/>
        </w:numPr>
        <w:rPr>
          <w:lang w:val="fi-FI"/>
        </w:rPr>
      </w:pPr>
      <w:r w:rsidRPr="00136BB3">
        <w:rPr>
          <w:lang w:val="fi-FI"/>
        </w:rPr>
        <w:t>Huvitegevusest</w:t>
      </w:r>
      <w:r w:rsidR="00AE510D" w:rsidRPr="00136BB3">
        <w:rPr>
          <w:lang w:val="fi-FI"/>
        </w:rPr>
        <w:t>, Romet Koser</w:t>
      </w:r>
    </w:p>
    <w:p w14:paraId="674A2C14" w14:textId="041710C6" w:rsidR="00CA6A3D" w:rsidRDefault="00AE510D" w:rsidP="00CA6A3D">
      <w:pPr>
        <w:rPr>
          <w:lang w:val="fi-FI"/>
        </w:rPr>
      </w:pPr>
      <w:r>
        <w:t xml:space="preserve">Kooli huviringid töötavad </w:t>
      </w:r>
      <w:r w:rsidR="00DF0E66">
        <w:t>kahel rahastusel: riiklik huvihariduse toetus</w:t>
      </w:r>
      <w:r w:rsidR="00852DDA">
        <w:t xml:space="preserve"> (RHH)</w:t>
      </w:r>
      <w:r w:rsidR="00DF0E66">
        <w:t xml:space="preserve"> ja valla eraldused selleks.</w:t>
      </w:r>
      <w:r w:rsidR="005879F9">
        <w:t xml:space="preserve"> Kõik tuleb koolile ühisest valla eelarvest. R</w:t>
      </w:r>
      <w:r>
        <w:rPr>
          <w:lang w:val="fi-FI"/>
        </w:rPr>
        <w:t>ahastamise muutuse</w:t>
      </w:r>
      <w:r w:rsidR="00DD6A74">
        <w:rPr>
          <w:lang w:val="fi-FI"/>
        </w:rPr>
        <w:t xml:space="preserve">d vähendamise suunal on mõjutanud </w:t>
      </w:r>
      <w:r w:rsidR="0031342C">
        <w:rPr>
          <w:lang w:val="fi-FI"/>
        </w:rPr>
        <w:t>kõige rohkem</w:t>
      </w:r>
      <w:r w:rsidR="00DD6A74">
        <w:rPr>
          <w:lang w:val="fi-FI"/>
        </w:rPr>
        <w:t xml:space="preserve"> sepatöö</w:t>
      </w:r>
      <w:r w:rsidR="003C1B7C">
        <w:rPr>
          <w:lang w:val="fi-FI"/>
        </w:rPr>
        <w:t xml:space="preserve"> ringi</w:t>
      </w:r>
      <w:r w:rsidR="00286090">
        <w:rPr>
          <w:lang w:val="fi-FI"/>
        </w:rPr>
        <w:t>.</w:t>
      </w:r>
    </w:p>
    <w:p w14:paraId="251D4FA8" w14:textId="6612839B" w:rsidR="007602C4" w:rsidRDefault="007602C4" w:rsidP="00CA6A3D">
      <w:pPr>
        <w:rPr>
          <w:lang w:val="fi-FI"/>
        </w:rPr>
      </w:pPr>
      <w:r>
        <w:rPr>
          <w:lang w:val="fi-FI"/>
        </w:rPr>
        <w:t>Arutelu, küsimused-vastused.</w:t>
      </w:r>
    </w:p>
    <w:p w14:paraId="6957620D" w14:textId="77777777" w:rsidR="00136BB3" w:rsidRDefault="00136BB3" w:rsidP="00CA6A3D">
      <w:pPr>
        <w:rPr>
          <w:lang w:val="fi-FI"/>
        </w:rPr>
      </w:pPr>
    </w:p>
    <w:p w14:paraId="7B7814AF" w14:textId="2BD08149" w:rsidR="00136BB3" w:rsidRDefault="00136BB3" w:rsidP="00CA6A3D">
      <w:pPr>
        <w:rPr>
          <w:lang w:val="fi-FI"/>
        </w:rPr>
      </w:pPr>
      <w:r>
        <w:rPr>
          <w:lang w:val="fi-FI"/>
        </w:rPr>
        <w:t>Koosoleku juhataja</w:t>
      </w:r>
      <w:r w:rsidR="00C66C82">
        <w:rPr>
          <w:lang w:val="fi-FI"/>
        </w:rPr>
        <w:tab/>
      </w:r>
      <w:r w:rsidR="00C66C82">
        <w:rPr>
          <w:lang w:val="fi-FI"/>
        </w:rPr>
        <w:tab/>
      </w:r>
      <w:r w:rsidR="00C66C82">
        <w:rPr>
          <w:lang w:val="fi-FI"/>
        </w:rPr>
        <w:tab/>
      </w:r>
      <w:r w:rsidR="00C66C82">
        <w:rPr>
          <w:lang w:val="fi-FI"/>
        </w:rPr>
        <w:tab/>
      </w:r>
      <w:r w:rsidR="00C66C82">
        <w:rPr>
          <w:lang w:val="fi-FI"/>
        </w:rPr>
        <w:tab/>
      </w:r>
      <w:r w:rsidR="00C66C82">
        <w:rPr>
          <w:lang w:val="fi-FI"/>
        </w:rPr>
        <w:tab/>
        <w:t>Protokollija</w:t>
      </w:r>
    </w:p>
    <w:p w14:paraId="1A30F9DD" w14:textId="2EA2566A" w:rsidR="00136BB3" w:rsidRDefault="00136BB3" w:rsidP="00CA6A3D">
      <w:r>
        <w:rPr>
          <w:lang w:val="fi-FI"/>
        </w:rPr>
        <w:t>Eero Metsvahi</w:t>
      </w:r>
      <w:r w:rsidR="00C66C82">
        <w:rPr>
          <w:lang w:val="fi-FI"/>
        </w:rPr>
        <w:tab/>
      </w:r>
      <w:r w:rsidR="00C66C82">
        <w:rPr>
          <w:lang w:val="fi-FI"/>
        </w:rPr>
        <w:tab/>
      </w:r>
      <w:r w:rsidR="00C66C82">
        <w:rPr>
          <w:lang w:val="fi-FI"/>
        </w:rPr>
        <w:tab/>
      </w:r>
      <w:r w:rsidR="00C66C82">
        <w:rPr>
          <w:lang w:val="fi-FI"/>
        </w:rPr>
        <w:tab/>
      </w:r>
      <w:r w:rsidR="00C66C82">
        <w:rPr>
          <w:lang w:val="fi-FI"/>
        </w:rPr>
        <w:tab/>
      </w:r>
      <w:r w:rsidR="00C66C82">
        <w:rPr>
          <w:lang w:val="fi-FI"/>
        </w:rPr>
        <w:tab/>
      </w:r>
      <w:r w:rsidR="00C66C82">
        <w:rPr>
          <w:lang w:val="fi-FI"/>
        </w:rPr>
        <w:tab/>
        <w:t>Urve Mukk</w:t>
      </w:r>
    </w:p>
    <w:p w14:paraId="615A8749" w14:textId="67CE8F96" w:rsidR="00CA6A3D" w:rsidRDefault="003C1B7C" w:rsidP="00CA6A3D">
      <w:r>
        <w:t>/allkiri digitaalne/</w:t>
      </w:r>
      <w:r>
        <w:tab/>
      </w:r>
      <w:r>
        <w:tab/>
      </w:r>
      <w:r>
        <w:tab/>
      </w:r>
      <w:r>
        <w:tab/>
      </w:r>
      <w:r>
        <w:tab/>
      </w:r>
      <w:r>
        <w:tab/>
        <w:t>/allkiri digitaalne/</w:t>
      </w:r>
    </w:p>
    <w:p w14:paraId="1BA9D280" w14:textId="7AAEE368" w:rsidR="00CB55BE" w:rsidRDefault="00CB55BE"/>
    <w:sectPr w:rsidR="00CB55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D71"/>
    <w:multiLevelType w:val="hybridMultilevel"/>
    <w:tmpl w:val="AB42857E"/>
    <w:lvl w:ilvl="0" w:tplc="DB40DF1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5E611F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58EFBD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370A99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11EDE0E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DAC0D3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04C69D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5E68EE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1F6642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185D6D0B"/>
    <w:multiLevelType w:val="hybridMultilevel"/>
    <w:tmpl w:val="99168F4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E4172"/>
    <w:multiLevelType w:val="hybridMultilevel"/>
    <w:tmpl w:val="00C61C1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3003A"/>
    <w:multiLevelType w:val="hybridMultilevel"/>
    <w:tmpl w:val="3E663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C3BDA"/>
    <w:multiLevelType w:val="hybridMultilevel"/>
    <w:tmpl w:val="90209EA6"/>
    <w:lvl w:ilvl="0" w:tplc="E6E0E0E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C3EC79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1367DB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C0C340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2F806E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9363D7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42612D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1425E2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26C929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39BD5837"/>
    <w:multiLevelType w:val="hybridMultilevel"/>
    <w:tmpl w:val="FABA5D76"/>
    <w:lvl w:ilvl="0" w:tplc="DF3C9A8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2AA69D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C70745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5E2D5D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C84375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8CA58A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304CBE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FEAA19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396FF9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413509145">
    <w:abstractNumId w:val="5"/>
  </w:num>
  <w:num w:numId="2" w16cid:durableId="1569918110">
    <w:abstractNumId w:val="0"/>
  </w:num>
  <w:num w:numId="3" w16cid:durableId="2024163966">
    <w:abstractNumId w:val="1"/>
  </w:num>
  <w:num w:numId="4" w16cid:durableId="1544251929">
    <w:abstractNumId w:val="3"/>
  </w:num>
  <w:num w:numId="5" w16cid:durableId="1853252824">
    <w:abstractNumId w:val="2"/>
  </w:num>
  <w:num w:numId="6" w16cid:durableId="9653552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D1"/>
    <w:rsid w:val="00057011"/>
    <w:rsid w:val="00087AD1"/>
    <w:rsid w:val="00136BB3"/>
    <w:rsid w:val="001B78F9"/>
    <w:rsid w:val="00286090"/>
    <w:rsid w:val="002D37B7"/>
    <w:rsid w:val="002E38B5"/>
    <w:rsid w:val="0031342C"/>
    <w:rsid w:val="00335DE2"/>
    <w:rsid w:val="0038042D"/>
    <w:rsid w:val="003C1B7C"/>
    <w:rsid w:val="00404180"/>
    <w:rsid w:val="00561947"/>
    <w:rsid w:val="005879F9"/>
    <w:rsid w:val="00652946"/>
    <w:rsid w:val="007077DC"/>
    <w:rsid w:val="007602C4"/>
    <w:rsid w:val="0076118E"/>
    <w:rsid w:val="007B3F00"/>
    <w:rsid w:val="007F25F9"/>
    <w:rsid w:val="00852DDA"/>
    <w:rsid w:val="008545A3"/>
    <w:rsid w:val="00870B34"/>
    <w:rsid w:val="008904C0"/>
    <w:rsid w:val="008B7642"/>
    <w:rsid w:val="00912E24"/>
    <w:rsid w:val="009B39DC"/>
    <w:rsid w:val="009E7D46"/>
    <w:rsid w:val="009F03A1"/>
    <w:rsid w:val="00A54C98"/>
    <w:rsid w:val="00A90F6C"/>
    <w:rsid w:val="00AE510D"/>
    <w:rsid w:val="00B37D8F"/>
    <w:rsid w:val="00C176B6"/>
    <w:rsid w:val="00C66C82"/>
    <w:rsid w:val="00C7121C"/>
    <w:rsid w:val="00CA6A3D"/>
    <w:rsid w:val="00CA7A7F"/>
    <w:rsid w:val="00CB55BE"/>
    <w:rsid w:val="00CB5D1D"/>
    <w:rsid w:val="00D6340B"/>
    <w:rsid w:val="00D72869"/>
    <w:rsid w:val="00D842BD"/>
    <w:rsid w:val="00DD6A74"/>
    <w:rsid w:val="00DE48CF"/>
    <w:rsid w:val="00DF0E66"/>
    <w:rsid w:val="00E11F9F"/>
    <w:rsid w:val="00E26777"/>
    <w:rsid w:val="00E80071"/>
    <w:rsid w:val="00F0439B"/>
    <w:rsid w:val="00FA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0F0A"/>
  <w15:chartTrackingRefBased/>
  <w15:docId w15:val="{63B8CE33-FFE3-47A2-A6E9-84632C7D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087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087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087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087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087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087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087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087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087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87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087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087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087AD1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087AD1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087AD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087AD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087AD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087AD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087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087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087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087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087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087AD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087AD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087AD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087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087AD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087AD1"/>
    <w:rPr>
      <w:b/>
      <w:bCs/>
      <w:smallCaps/>
      <w:color w:val="0F4761" w:themeColor="accent1" w:themeShade="BF"/>
      <w:spacing w:val="5"/>
    </w:rPr>
  </w:style>
  <w:style w:type="paragraph" w:styleId="Normaallaadveeb">
    <w:name w:val="Normal (Web)"/>
    <w:basedOn w:val="Normaallaad"/>
    <w:uiPriority w:val="99"/>
    <w:semiHidden/>
    <w:unhideWhenUsed/>
    <w:rsid w:val="009B3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t-EE"/>
      <w14:ligatures w14:val="none"/>
    </w:rPr>
  </w:style>
  <w:style w:type="character" w:styleId="Hperlink">
    <w:name w:val="Hyperlink"/>
    <w:basedOn w:val="Liguvaikefont"/>
    <w:uiPriority w:val="99"/>
    <w:unhideWhenUsed/>
    <w:rsid w:val="002E38B5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2E3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LroJ5UAAI0VzYOpzeSRHUA4Qzyqw9uaFTYkMyn8hXdc/edit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m.ee/sites/default/files/documents/2026-02/Juhendmaterjal_annetamine%20ja%20ebam%C3%B5istlikud%20rahastamispraktikad%20%C3%BCldhariduskoolides_2%20(1)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5407</TotalTime>
  <Pages>2</Pages>
  <Words>272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Urve Mukk</dc:creator>
  <cp:keywords/>
  <dc:description/>
  <cp:lastModifiedBy>Urve Mukk</cp:lastModifiedBy>
  <cp:revision>42</cp:revision>
  <dcterms:created xsi:type="dcterms:W3CDTF">2026-04-02T16:30:00Z</dcterms:created>
  <dcterms:modified xsi:type="dcterms:W3CDTF">2026-10-22T07:26:00Z</dcterms:modified>
</cp:coreProperties>
</file>